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BACAD" w14:textId="77777777" w:rsidR="0034225F" w:rsidRDefault="0034225F" w:rsidP="00E42647">
      <w:pPr>
        <w:jc w:val="center"/>
        <w:rPr>
          <w:rFonts w:ascii="Arial" w:hAnsi="Arial" w:cs="Arial"/>
          <w:b/>
          <w:bCs/>
          <w:sz w:val="22"/>
          <w:u w:val="double"/>
        </w:rPr>
      </w:pPr>
      <w:bookmarkStart w:id="0" w:name="_GoBack"/>
      <w:bookmarkEnd w:id="0"/>
    </w:p>
    <w:p w14:paraId="02AED8D1" w14:textId="77777777" w:rsidR="00E42647" w:rsidRDefault="00954FAA" w:rsidP="00E42647">
      <w:pPr>
        <w:jc w:val="center"/>
        <w:rPr>
          <w:rFonts w:ascii="Arial" w:hAnsi="Arial" w:cs="Arial"/>
          <w:b/>
          <w:bCs/>
          <w:sz w:val="22"/>
          <w:u w:val="double"/>
        </w:rPr>
      </w:pPr>
      <w:r>
        <w:rPr>
          <w:rFonts w:ascii="Arial" w:hAnsi="Arial" w:cs="Arial"/>
          <w:b/>
          <w:bCs/>
          <w:sz w:val="22"/>
          <w:u w:val="double"/>
        </w:rPr>
        <w:t xml:space="preserve"> </w:t>
      </w:r>
      <w:r w:rsidR="002C1D48">
        <w:rPr>
          <w:rFonts w:ascii="Arial" w:hAnsi="Arial" w:cs="Arial"/>
          <w:b/>
          <w:bCs/>
          <w:sz w:val="22"/>
          <w:u w:val="double"/>
        </w:rPr>
        <w:t xml:space="preserve">SERVICE </w:t>
      </w:r>
      <w:r w:rsidR="00E42647" w:rsidRPr="00470C5B">
        <w:rPr>
          <w:rFonts w:ascii="Arial" w:hAnsi="Arial" w:cs="Arial"/>
          <w:b/>
          <w:bCs/>
          <w:sz w:val="22"/>
          <w:u w:val="double"/>
        </w:rPr>
        <w:t xml:space="preserve">APPROVAL FOR </w:t>
      </w:r>
      <w:r w:rsidR="0021773B">
        <w:rPr>
          <w:rFonts w:ascii="Arial" w:hAnsi="Arial" w:cs="Arial"/>
          <w:b/>
          <w:bCs/>
          <w:sz w:val="22"/>
          <w:u w:val="double"/>
        </w:rPr>
        <w:t>LESS THAN FULL TIME (LTFT)</w:t>
      </w:r>
      <w:r w:rsidR="00E42647" w:rsidRPr="00470C5B">
        <w:rPr>
          <w:rFonts w:ascii="Arial" w:hAnsi="Arial" w:cs="Arial"/>
          <w:b/>
          <w:bCs/>
          <w:sz w:val="22"/>
          <w:u w:val="double"/>
        </w:rPr>
        <w:t xml:space="preserve"> TRAINING APPLICATION</w:t>
      </w:r>
    </w:p>
    <w:p w14:paraId="54FE01F1" w14:textId="21E2C328" w:rsidR="00277407" w:rsidRPr="004E6FF5" w:rsidRDefault="00277407" w:rsidP="004E6FF5">
      <w:pPr>
        <w:rPr>
          <w:rFonts w:ascii="Arial" w:hAnsi="Arial" w:cs="Arial"/>
          <w:b/>
          <w:bCs/>
          <w:sz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823"/>
        <w:gridCol w:w="5386"/>
      </w:tblGrid>
      <w:tr w:rsidR="00277407" w14:paraId="2FB6D30A" w14:textId="77777777" w:rsidTr="00277407">
        <w:tc>
          <w:tcPr>
            <w:tcW w:w="3823" w:type="dxa"/>
          </w:tcPr>
          <w:p w14:paraId="3423A191" w14:textId="77777777" w:rsidR="00482879" w:rsidRDefault="00482879" w:rsidP="002774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540779" w14:textId="1AC2898D" w:rsidR="00277407" w:rsidRPr="00482879" w:rsidRDefault="00482879" w:rsidP="002774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879">
              <w:rPr>
                <w:rFonts w:ascii="Arial" w:hAnsi="Arial" w:cs="Arial"/>
                <w:b/>
                <w:bCs/>
                <w:sz w:val="20"/>
                <w:szCs w:val="20"/>
              </w:rPr>
              <w:t>EMPLOYING BOARD</w:t>
            </w:r>
          </w:p>
          <w:p w14:paraId="04C9BA98" w14:textId="7F2DEFC3" w:rsidR="00277407" w:rsidRDefault="00277407" w:rsidP="004E6FF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386" w:type="dxa"/>
          </w:tcPr>
          <w:p w14:paraId="4A07FE62" w14:textId="77777777" w:rsidR="00277407" w:rsidRDefault="00277407" w:rsidP="004E6FF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77407" w14:paraId="120FFC7C" w14:textId="77777777" w:rsidTr="00277407">
        <w:tc>
          <w:tcPr>
            <w:tcW w:w="9209" w:type="dxa"/>
            <w:gridSpan w:val="2"/>
          </w:tcPr>
          <w:p w14:paraId="3129A4EC" w14:textId="77777777" w:rsidR="00277407" w:rsidRDefault="00277407" w:rsidP="004E6FF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Information for budget holder (service): If the proposed LTFT arrangements require alteration, e.g. %WTE, intended start date; please discuss with trainee and associate dean as required.  The details of the application should not be altered without prior discussion.</w:t>
            </w:r>
          </w:p>
          <w:p w14:paraId="412DB89B" w14:textId="52AF7BB5" w:rsidR="00277407" w:rsidRDefault="00277407" w:rsidP="004E6FF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0F8E1CF9" w14:textId="3D3A7385" w:rsidR="00277407" w:rsidRDefault="00277407" w:rsidP="004E6FF5">
      <w:pPr>
        <w:rPr>
          <w:rFonts w:ascii="Arial" w:hAnsi="Arial" w:cs="Arial"/>
          <w:b/>
          <w:bCs/>
          <w:sz w:val="22"/>
        </w:rPr>
      </w:pPr>
    </w:p>
    <w:p w14:paraId="32F07D10" w14:textId="77777777" w:rsidR="00E42647" w:rsidRPr="00470C5B" w:rsidRDefault="00E42647" w:rsidP="00E42647">
      <w:pPr>
        <w:rPr>
          <w:rFonts w:ascii="Arial" w:hAnsi="Arial" w:cs="Arial"/>
          <w:sz w:val="22"/>
        </w:rPr>
      </w:pPr>
    </w:p>
    <w:tbl>
      <w:tblPr>
        <w:tblW w:w="9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5310"/>
      </w:tblGrid>
      <w:tr w:rsidR="00E42647" w:rsidRPr="00470C5B" w14:paraId="486ACD01" w14:textId="77777777">
        <w:tc>
          <w:tcPr>
            <w:tcW w:w="3888" w:type="dxa"/>
          </w:tcPr>
          <w:p w14:paraId="4BBA2C74" w14:textId="77777777" w:rsidR="00E42647" w:rsidRPr="00470C5B" w:rsidRDefault="00E42647" w:rsidP="00E42647">
            <w:pPr>
              <w:pStyle w:val="Heading9"/>
              <w:rPr>
                <w:rFonts w:ascii="Arial" w:hAnsi="Arial" w:cs="Arial"/>
              </w:rPr>
            </w:pPr>
            <w:r w:rsidRPr="00470C5B">
              <w:rPr>
                <w:rFonts w:ascii="Arial" w:hAnsi="Arial" w:cs="Arial"/>
              </w:rPr>
              <w:t>NAME</w:t>
            </w:r>
          </w:p>
        </w:tc>
        <w:tc>
          <w:tcPr>
            <w:tcW w:w="5310" w:type="dxa"/>
          </w:tcPr>
          <w:p w14:paraId="49356D57" w14:textId="3A4DDCD2" w:rsidR="001A7C72" w:rsidRPr="00470C5B" w:rsidRDefault="001A7C72" w:rsidP="00E42647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</w:tr>
      <w:tr w:rsidR="002C1D48" w:rsidRPr="00470C5B" w14:paraId="316F4DDF" w14:textId="77777777">
        <w:tc>
          <w:tcPr>
            <w:tcW w:w="3888" w:type="dxa"/>
          </w:tcPr>
          <w:p w14:paraId="17476CFB" w14:textId="77777777" w:rsidR="002C1D48" w:rsidRPr="00470C5B" w:rsidRDefault="002C1D48" w:rsidP="00E426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GMC NUMBER</w:t>
            </w:r>
          </w:p>
        </w:tc>
        <w:tc>
          <w:tcPr>
            <w:tcW w:w="5310" w:type="dxa"/>
          </w:tcPr>
          <w:p w14:paraId="3604356C" w14:textId="481AD7F3" w:rsidR="002C1D48" w:rsidRPr="00470C5B" w:rsidRDefault="002C1D48" w:rsidP="00E42647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</w:tr>
      <w:tr w:rsidR="00E42647" w:rsidRPr="00470C5B" w14:paraId="07BD9C64" w14:textId="77777777">
        <w:tc>
          <w:tcPr>
            <w:tcW w:w="3888" w:type="dxa"/>
          </w:tcPr>
          <w:p w14:paraId="080A9830" w14:textId="77777777" w:rsidR="00E42647" w:rsidRPr="00470C5B" w:rsidRDefault="00E42647" w:rsidP="00E426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470C5B">
              <w:rPr>
                <w:rFonts w:ascii="Arial" w:hAnsi="Arial" w:cs="Arial"/>
                <w:b/>
                <w:sz w:val="20"/>
              </w:rPr>
              <w:t>GRADE</w:t>
            </w:r>
          </w:p>
        </w:tc>
        <w:tc>
          <w:tcPr>
            <w:tcW w:w="5310" w:type="dxa"/>
          </w:tcPr>
          <w:p w14:paraId="6EF4E87E" w14:textId="49F22870" w:rsidR="00E42647" w:rsidRPr="00470C5B" w:rsidRDefault="00E42647" w:rsidP="00E42647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</w:tr>
      <w:tr w:rsidR="00E42647" w:rsidRPr="00470C5B" w14:paraId="7F6A3BB1" w14:textId="77777777">
        <w:tc>
          <w:tcPr>
            <w:tcW w:w="3888" w:type="dxa"/>
          </w:tcPr>
          <w:p w14:paraId="7B6443A2" w14:textId="77777777" w:rsidR="00E42647" w:rsidRPr="00470C5B" w:rsidRDefault="00E42647" w:rsidP="00E426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470C5B">
              <w:rPr>
                <w:rFonts w:ascii="Arial" w:hAnsi="Arial" w:cs="Arial"/>
                <w:b/>
                <w:sz w:val="20"/>
              </w:rPr>
              <w:t>SPECIALTY/sub-specialty</w:t>
            </w:r>
          </w:p>
        </w:tc>
        <w:tc>
          <w:tcPr>
            <w:tcW w:w="5310" w:type="dxa"/>
          </w:tcPr>
          <w:p w14:paraId="348C5F03" w14:textId="77777777" w:rsidR="00E42647" w:rsidRPr="00470C5B" w:rsidRDefault="00E42647" w:rsidP="0024294E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</w:tr>
      <w:tr w:rsidR="00E42647" w:rsidRPr="00470C5B" w14:paraId="7BC3F264" w14:textId="77777777">
        <w:tc>
          <w:tcPr>
            <w:tcW w:w="3888" w:type="dxa"/>
          </w:tcPr>
          <w:p w14:paraId="74294B6B" w14:textId="77777777" w:rsidR="00E42647" w:rsidRPr="00470C5B" w:rsidRDefault="001F3075" w:rsidP="00E426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INTENDED PLACEMENT (LTFT)</w:t>
            </w:r>
          </w:p>
        </w:tc>
        <w:tc>
          <w:tcPr>
            <w:tcW w:w="5310" w:type="dxa"/>
          </w:tcPr>
          <w:p w14:paraId="60D5583E" w14:textId="7EFFDB04" w:rsidR="00E42647" w:rsidRPr="00470C5B" w:rsidRDefault="00E42647" w:rsidP="00E42647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</w:tr>
      <w:tr w:rsidR="00E42647" w:rsidRPr="00470C5B" w14:paraId="2986675A" w14:textId="77777777">
        <w:trPr>
          <w:trHeight w:val="790"/>
        </w:trPr>
        <w:tc>
          <w:tcPr>
            <w:tcW w:w="3888" w:type="dxa"/>
          </w:tcPr>
          <w:p w14:paraId="2F0E6990" w14:textId="77777777" w:rsidR="00E42647" w:rsidRDefault="00E42647" w:rsidP="00E426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470C5B">
              <w:rPr>
                <w:rFonts w:ascii="Arial" w:hAnsi="Arial" w:cs="Arial"/>
                <w:b/>
                <w:sz w:val="20"/>
              </w:rPr>
              <w:t>REASONS FOR APPLICATION</w:t>
            </w:r>
          </w:p>
          <w:p w14:paraId="48EE3F04" w14:textId="77777777" w:rsidR="00947A78" w:rsidRPr="004E6FF5" w:rsidRDefault="00947A78" w:rsidP="00E426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4E6FF5">
              <w:rPr>
                <w:rFonts w:ascii="Arial" w:hAnsi="Arial" w:cs="Arial"/>
                <w:b/>
                <w:sz w:val="16"/>
                <w:szCs w:val="16"/>
              </w:rPr>
              <w:t>(Taken from the trainee’s application form)</w:t>
            </w:r>
          </w:p>
        </w:tc>
        <w:tc>
          <w:tcPr>
            <w:tcW w:w="5310" w:type="dxa"/>
          </w:tcPr>
          <w:p w14:paraId="7F9BE91B" w14:textId="77777777" w:rsidR="00E42647" w:rsidRPr="007F2577" w:rsidRDefault="00E42647" w:rsidP="00E42647">
            <w:pPr>
              <w:spacing w:before="120" w:after="120"/>
              <w:rPr>
                <w:rFonts w:ascii="Arial" w:hAnsi="Arial" w:cs="Arial"/>
                <w:b/>
                <w:color w:val="5B9BD5"/>
                <w:sz w:val="22"/>
              </w:rPr>
            </w:pPr>
          </w:p>
          <w:p w14:paraId="38304FF3" w14:textId="77777777" w:rsidR="00E42647" w:rsidRPr="00470C5B" w:rsidRDefault="00E42647" w:rsidP="00E42647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  <w:p w14:paraId="147B228D" w14:textId="77777777" w:rsidR="00E42647" w:rsidRPr="00470C5B" w:rsidRDefault="00E42647" w:rsidP="00E42647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  <w:p w14:paraId="7C1967CB" w14:textId="77777777" w:rsidR="00E42647" w:rsidRPr="00470C5B" w:rsidRDefault="00E42647" w:rsidP="00E42647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</w:tr>
      <w:tr w:rsidR="00E42647" w:rsidRPr="00470C5B" w14:paraId="46EA88C2" w14:textId="77777777">
        <w:trPr>
          <w:trHeight w:val="698"/>
        </w:trPr>
        <w:tc>
          <w:tcPr>
            <w:tcW w:w="3888" w:type="dxa"/>
          </w:tcPr>
          <w:p w14:paraId="15204443" w14:textId="77777777" w:rsidR="00E42647" w:rsidRDefault="002C1D48" w:rsidP="00E426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INTENDED </w:t>
            </w:r>
            <w:r w:rsidR="00E42647" w:rsidRPr="00470C5B">
              <w:rPr>
                <w:rFonts w:ascii="Arial" w:hAnsi="Arial" w:cs="Arial"/>
                <w:b/>
                <w:sz w:val="20"/>
              </w:rPr>
              <w:t xml:space="preserve">WTE </w:t>
            </w:r>
            <w:r w:rsidR="00BA5CED">
              <w:rPr>
                <w:rFonts w:ascii="Arial" w:hAnsi="Arial" w:cs="Arial"/>
                <w:b/>
                <w:sz w:val="20"/>
              </w:rPr>
              <w:t>SESSION (%)</w:t>
            </w:r>
          </w:p>
          <w:p w14:paraId="69822C76" w14:textId="77777777" w:rsidR="00947A78" w:rsidRPr="004E6FF5" w:rsidRDefault="00947A78" w:rsidP="00E426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4E6FF5">
              <w:rPr>
                <w:rFonts w:ascii="Arial" w:hAnsi="Arial" w:cs="Arial"/>
                <w:b/>
                <w:sz w:val="16"/>
                <w:szCs w:val="16"/>
              </w:rPr>
              <w:t>(Taken from the trainee’s application form)</w:t>
            </w:r>
          </w:p>
        </w:tc>
        <w:tc>
          <w:tcPr>
            <w:tcW w:w="5310" w:type="dxa"/>
          </w:tcPr>
          <w:p w14:paraId="410C5F4F" w14:textId="7AD2FBC3" w:rsidR="00E42647" w:rsidRPr="00470C5B" w:rsidRDefault="00E42647" w:rsidP="00E42647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</w:tr>
      <w:tr w:rsidR="00E42647" w:rsidRPr="00470C5B" w14:paraId="302DC151" w14:textId="77777777">
        <w:tc>
          <w:tcPr>
            <w:tcW w:w="3888" w:type="dxa"/>
          </w:tcPr>
          <w:p w14:paraId="6777ADF2" w14:textId="77777777" w:rsidR="00E42647" w:rsidRDefault="002C1D48" w:rsidP="00E426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INTENDED </w:t>
            </w:r>
            <w:r w:rsidR="00E42647" w:rsidRPr="00470C5B">
              <w:rPr>
                <w:rFonts w:ascii="Arial" w:hAnsi="Arial" w:cs="Arial"/>
                <w:b/>
                <w:sz w:val="20"/>
              </w:rPr>
              <w:t>START DATE</w:t>
            </w:r>
          </w:p>
          <w:p w14:paraId="766D7A60" w14:textId="77777777" w:rsidR="00947A78" w:rsidRPr="004E6FF5" w:rsidRDefault="00947A78" w:rsidP="00E4264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6FF5">
              <w:rPr>
                <w:rFonts w:ascii="Arial" w:hAnsi="Arial" w:cs="Arial"/>
                <w:b/>
                <w:sz w:val="16"/>
                <w:szCs w:val="16"/>
              </w:rPr>
              <w:t>(Taken from the trainee’s application form)</w:t>
            </w:r>
          </w:p>
        </w:tc>
        <w:tc>
          <w:tcPr>
            <w:tcW w:w="5310" w:type="dxa"/>
          </w:tcPr>
          <w:p w14:paraId="285CDAE8" w14:textId="692750AA" w:rsidR="00E42647" w:rsidRPr="00470C5B" w:rsidRDefault="00E42647" w:rsidP="00E42647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</w:tr>
      <w:tr w:rsidR="002C1D48" w:rsidRPr="00470C5B" w14:paraId="32B60040" w14:textId="77777777">
        <w:trPr>
          <w:trHeight w:val="1199"/>
        </w:trPr>
        <w:tc>
          <w:tcPr>
            <w:tcW w:w="3888" w:type="dxa"/>
          </w:tcPr>
          <w:p w14:paraId="1305AA73" w14:textId="77777777" w:rsidR="002C1D48" w:rsidRPr="00470C5B" w:rsidRDefault="002C1D48" w:rsidP="002C1D4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CONFIRMATION OF SUPPORT BY BUDGET HOLDER</w:t>
            </w:r>
            <w:r w:rsidR="00BA5CED">
              <w:rPr>
                <w:rFonts w:ascii="Arial" w:hAnsi="Arial" w:cs="Arial"/>
                <w:b/>
                <w:sz w:val="20"/>
              </w:rPr>
              <w:t xml:space="preserve"> (SERVICE)</w:t>
            </w:r>
          </w:p>
        </w:tc>
        <w:tc>
          <w:tcPr>
            <w:tcW w:w="5310" w:type="dxa"/>
          </w:tcPr>
          <w:p w14:paraId="76A2C512" w14:textId="77777777" w:rsidR="002C1D48" w:rsidRDefault="002C1D48" w:rsidP="002C1D4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C1D48">
              <w:rPr>
                <w:rFonts w:ascii="Arial" w:hAnsi="Arial" w:cs="Arial"/>
                <w:b/>
                <w:sz w:val="20"/>
                <w:szCs w:val="20"/>
              </w:rPr>
              <w:t xml:space="preserve">SIGNATURE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BUDGET HOLDER:</w:t>
            </w:r>
          </w:p>
          <w:p w14:paraId="2343FA68" w14:textId="77777777" w:rsidR="002C1D48" w:rsidRDefault="00BA5CED" w:rsidP="002C1D4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(e.g. Clinical Director</w:t>
            </w:r>
            <w:r w:rsidR="00947A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47A78" w:rsidRPr="004E6FF5">
              <w:rPr>
                <w:rFonts w:ascii="Arial" w:hAnsi="Arial" w:cs="Arial"/>
                <w:b/>
                <w:sz w:val="20"/>
                <w:szCs w:val="20"/>
              </w:rPr>
              <w:t>or Practice Manager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682428C8" w14:textId="77777777" w:rsidR="002C1D48" w:rsidRPr="002C1D48" w:rsidRDefault="002C1D48" w:rsidP="002C1D4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2C1D48" w:rsidRPr="00470C5B" w14:paraId="454346DF" w14:textId="77777777">
        <w:trPr>
          <w:trHeight w:val="1209"/>
        </w:trPr>
        <w:tc>
          <w:tcPr>
            <w:tcW w:w="3888" w:type="dxa"/>
          </w:tcPr>
          <w:p w14:paraId="47C3168E" w14:textId="77777777" w:rsidR="002C1D48" w:rsidRDefault="002C1D48" w:rsidP="00E4264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IF NO, PLEASE GIVE WRITTEN REASON</w:t>
            </w:r>
          </w:p>
        </w:tc>
        <w:tc>
          <w:tcPr>
            <w:tcW w:w="5310" w:type="dxa"/>
          </w:tcPr>
          <w:p w14:paraId="7D0E9033" w14:textId="77777777" w:rsidR="002C1D48" w:rsidRDefault="002C1D48" w:rsidP="00E42647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1FA36288" w14:textId="77777777" w:rsidR="00E42647" w:rsidRPr="00470C5B" w:rsidRDefault="00E42647" w:rsidP="00E42647">
      <w:pPr>
        <w:ind w:left="-90" w:right="-334"/>
        <w:jc w:val="center"/>
        <w:rPr>
          <w:rFonts w:ascii="Arial" w:hAnsi="Arial" w:cs="Arial"/>
          <w:b/>
          <w:bCs/>
        </w:rPr>
      </w:pPr>
    </w:p>
    <w:p w14:paraId="54756D46" w14:textId="77777777" w:rsidR="004B2A1D" w:rsidRDefault="002C1D48" w:rsidP="002C1D48">
      <w:pPr>
        <w:ind w:right="-334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20"/>
          <w:szCs w:val="20"/>
        </w:rPr>
        <w:t>Please r</w:t>
      </w:r>
      <w:r w:rsidR="004B2A1D" w:rsidRPr="004153BB">
        <w:rPr>
          <w:rFonts w:ascii="Arial" w:hAnsi="Arial" w:cs="Arial"/>
          <w:b/>
          <w:sz w:val="20"/>
          <w:szCs w:val="20"/>
        </w:rPr>
        <w:t>eturn to</w:t>
      </w:r>
      <w:r w:rsidR="00BD59CB" w:rsidRPr="004153B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local </w:t>
      </w:r>
      <w:r>
        <w:rPr>
          <w:rFonts w:ascii="Arial" w:hAnsi="Arial" w:cs="Arial"/>
          <w:b/>
          <w:sz w:val="18"/>
        </w:rPr>
        <w:t xml:space="preserve">Associate Dean for </w:t>
      </w:r>
      <w:r w:rsidR="0021773B">
        <w:rPr>
          <w:rFonts w:ascii="Arial" w:hAnsi="Arial" w:cs="Arial"/>
          <w:b/>
          <w:sz w:val="18"/>
        </w:rPr>
        <w:t>LTFT</w:t>
      </w:r>
      <w:r w:rsidR="001F3075"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>Training</w:t>
      </w:r>
      <w:r w:rsidR="00F3688D">
        <w:rPr>
          <w:rFonts w:ascii="Arial" w:hAnsi="Arial" w:cs="Arial"/>
          <w:b/>
          <w:sz w:val="18"/>
        </w:rPr>
        <w:t>:</w:t>
      </w:r>
    </w:p>
    <w:p w14:paraId="2F693E09" w14:textId="77777777" w:rsidR="00F3688D" w:rsidRDefault="00F3688D" w:rsidP="002C1D48">
      <w:pPr>
        <w:ind w:right="-334"/>
        <w:rPr>
          <w:rFonts w:ascii="Arial" w:hAnsi="Arial" w:cs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2116"/>
        <w:gridCol w:w="4550"/>
      </w:tblGrid>
      <w:tr w:rsidR="00F3688D" w:rsidRPr="00551DB5" w14:paraId="01C54FE7" w14:textId="77777777" w:rsidTr="6F5C9A34">
        <w:trPr>
          <w:trHeight w:val="305"/>
        </w:trPr>
        <w:tc>
          <w:tcPr>
            <w:tcW w:w="2036" w:type="dxa"/>
            <w:shd w:val="clear" w:color="auto" w:fill="auto"/>
          </w:tcPr>
          <w:p w14:paraId="22FC5EAA" w14:textId="77777777" w:rsidR="00F3688D" w:rsidRPr="00551DB5" w:rsidRDefault="00F3688D" w:rsidP="00551DB5">
            <w:pPr>
              <w:ind w:right="-334"/>
              <w:rPr>
                <w:rFonts w:ascii="Arial" w:hAnsi="Arial" w:cs="Arial"/>
                <w:sz w:val="20"/>
                <w:szCs w:val="20"/>
              </w:rPr>
            </w:pPr>
            <w:r w:rsidRPr="00551DB5">
              <w:rPr>
                <w:rFonts w:ascii="Arial" w:hAnsi="Arial" w:cs="Arial"/>
                <w:sz w:val="20"/>
                <w:szCs w:val="20"/>
              </w:rPr>
              <w:t>East Region</w:t>
            </w:r>
          </w:p>
        </w:tc>
        <w:tc>
          <w:tcPr>
            <w:tcW w:w="2183" w:type="dxa"/>
            <w:shd w:val="clear" w:color="auto" w:fill="auto"/>
          </w:tcPr>
          <w:p w14:paraId="6E08B483" w14:textId="385F8DD2" w:rsidR="00F3688D" w:rsidRPr="00551DB5" w:rsidRDefault="6F5C9A34" w:rsidP="6F5C9A34">
            <w:pPr>
              <w:ind w:right="-334"/>
              <w:rPr>
                <w:rFonts w:ascii="Arial" w:hAnsi="Arial" w:cs="Arial"/>
                <w:sz w:val="20"/>
                <w:szCs w:val="20"/>
              </w:rPr>
            </w:pPr>
            <w:r w:rsidRPr="6F5C9A34">
              <w:rPr>
                <w:rFonts w:ascii="Arial" w:hAnsi="Arial" w:cs="Arial"/>
                <w:sz w:val="20"/>
                <w:szCs w:val="20"/>
              </w:rPr>
              <w:t xml:space="preserve">Carrie </w:t>
            </w:r>
            <w:proofErr w:type="spellStart"/>
            <w:r w:rsidRPr="6F5C9A34">
              <w:rPr>
                <w:rFonts w:ascii="Arial" w:hAnsi="Arial" w:cs="Arial"/>
                <w:sz w:val="20"/>
                <w:szCs w:val="20"/>
              </w:rPr>
              <w:t>Macewen</w:t>
            </w:r>
            <w:proofErr w:type="spellEnd"/>
          </w:p>
        </w:tc>
        <w:tc>
          <w:tcPr>
            <w:tcW w:w="4637" w:type="dxa"/>
            <w:shd w:val="clear" w:color="auto" w:fill="auto"/>
          </w:tcPr>
          <w:p w14:paraId="7EAAAE6A" w14:textId="7372304B" w:rsidR="00F3688D" w:rsidRPr="00551DB5" w:rsidRDefault="005574FC" w:rsidP="6F5C9A34">
            <w:pPr>
              <w:ind w:right="-334"/>
              <w:rPr>
                <w:rFonts w:ascii="Arial" w:hAnsi="Arial" w:cs="Arial"/>
                <w:sz w:val="20"/>
                <w:szCs w:val="20"/>
              </w:rPr>
            </w:pPr>
            <w:hyperlink r:id="rId9">
              <w:r w:rsidR="6F5C9A34" w:rsidRPr="6F5C9A34">
                <w:rPr>
                  <w:rStyle w:val="Hyperlink"/>
                  <w:rFonts w:ascii="Arial" w:hAnsi="Arial" w:cs="Arial"/>
                  <w:sz w:val="20"/>
                  <w:szCs w:val="20"/>
                </w:rPr>
                <w:t>c.j.macewen@dundee.ac.uk</w:t>
              </w:r>
            </w:hyperlink>
          </w:p>
        </w:tc>
      </w:tr>
      <w:tr w:rsidR="00F3688D" w:rsidRPr="00551DB5" w14:paraId="011A2AF7" w14:textId="77777777" w:rsidTr="6F5C9A34">
        <w:trPr>
          <w:trHeight w:val="281"/>
        </w:trPr>
        <w:tc>
          <w:tcPr>
            <w:tcW w:w="2036" w:type="dxa"/>
            <w:shd w:val="clear" w:color="auto" w:fill="auto"/>
          </w:tcPr>
          <w:p w14:paraId="76BFF0A4" w14:textId="77777777" w:rsidR="00F3688D" w:rsidRPr="00551DB5" w:rsidRDefault="00F3688D" w:rsidP="00551DB5">
            <w:pPr>
              <w:ind w:right="-334"/>
              <w:rPr>
                <w:rFonts w:ascii="Arial" w:hAnsi="Arial" w:cs="Arial"/>
                <w:sz w:val="20"/>
                <w:szCs w:val="20"/>
              </w:rPr>
            </w:pPr>
            <w:r w:rsidRPr="00551DB5">
              <w:rPr>
                <w:rFonts w:ascii="Arial" w:hAnsi="Arial" w:cs="Arial"/>
                <w:sz w:val="20"/>
                <w:szCs w:val="20"/>
              </w:rPr>
              <w:t>North Region</w:t>
            </w:r>
          </w:p>
        </w:tc>
        <w:tc>
          <w:tcPr>
            <w:tcW w:w="2183" w:type="dxa"/>
            <w:shd w:val="clear" w:color="auto" w:fill="auto"/>
          </w:tcPr>
          <w:p w14:paraId="62A5DC82" w14:textId="77777777" w:rsidR="00F3688D" w:rsidRPr="00551DB5" w:rsidRDefault="00F3688D" w:rsidP="00551DB5">
            <w:pPr>
              <w:ind w:right="-334"/>
              <w:rPr>
                <w:rFonts w:ascii="Arial" w:hAnsi="Arial" w:cs="Arial"/>
                <w:sz w:val="20"/>
                <w:szCs w:val="20"/>
              </w:rPr>
            </w:pPr>
            <w:r w:rsidRPr="00551DB5">
              <w:rPr>
                <w:rFonts w:ascii="Arial" w:hAnsi="Arial" w:cs="Arial"/>
                <w:sz w:val="20"/>
                <w:szCs w:val="20"/>
              </w:rPr>
              <w:t>Joy Miller</w:t>
            </w:r>
          </w:p>
        </w:tc>
        <w:tc>
          <w:tcPr>
            <w:tcW w:w="4637" w:type="dxa"/>
            <w:shd w:val="clear" w:color="auto" w:fill="auto"/>
          </w:tcPr>
          <w:p w14:paraId="71954552" w14:textId="6369A2A2" w:rsidR="00F3688D" w:rsidRPr="00551DB5" w:rsidRDefault="005574FC" w:rsidP="6F5C9A34">
            <w:pPr>
              <w:ind w:right="-334"/>
              <w:rPr>
                <w:rFonts w:ascii="Arial" w:hAnsi="Arial" w:cs="Arial"/>
                <w:sz w:val="20"/>
                <w:szCs w:val="20"/>
              </w:rPr>
            </w:pPr>
            <w:hyperlink r:id="rId10">
              <w:r w:rsidR="6F5C9A34" w:rsidRPr="6F5C9A34">
                <w:rPr>
                  <w:rStyle w:val="Hyperlink"/>
                  <w:rFonts w:ascii="Arial" w:hAnsi="Arial" w:cs="Arial"/>
                  <w:sz w:val="20"/>
                  <w:szCs w:val="20"/>
                </w:rPr>
                <w:t>joy.miller@nhs.net</w:t>
              </w:r>
            </w:hyperlink>
          </w:p>
        </w:tc>
      </w:tr>
      <w:tr w:rsidR="00F3688D" w:rsidRPr="00551DB5" w14:paraId="53A06F40" w14:textId="77777777" w:rsidTr="6F5C9A34">
        <w:trPr>
          <w:trHeight w:val="271"/>
        </w:trPr>
        <w:tc>
          <w:tcPr>
            <w:tcW w:w="2036" w:type="dxa"/>
            <w:shd w:val="clear" w:color="auto" w:fill="auto"/>
          </w:tcPr>
          <w:p w14:paraId="20C1D8E5" w14:textId="77777777" w:rsidR="00F3688D" w:rsidRPr="00551DB5" w:rsidRDefault="00F3688D" w:rsidP="00551DB5">
            <w:pPr>
              <w:ind w:right="-334"/>
              <w:rPr>
                <w:rFonts w:ascii="Arial" w:hAnsi="Arial" w:cs="Arial"/>
                <w:sz w:val="20"/>
                <w:szCs w:val="20"/>
              </w:rPr>
            </w:pPr>
            <w:r w:rsidRPr="00551DB5">
              <w:rPr>
                <w:rFonts w:ascii="Arial" w:hAnsi="Arial" w:cs="Arial"/>
                <w:sz w:val="20"/>
                <w:szCs w:val="20"/>
              </w:rPr>
              <w:t>South-East Region</w:t>
            </w:r>
          </w:p>
        </w:tc>
        <w:tc>
          <w:tcPr>
            <w:tcW w:w="2183" w:type="dxa"/>
            <w:shd w:val="clear" w:color="auto" w:fill="auto"/>
          </w:tcPr>
          <w:p w14:paraId="09EC33C6" w14:textId="77777777" w:rsidR="00F3688D" w:rsidRPr="00551DB5" w:rsidRDefault="00F3688D" w:rsidP="00551DB5">
            <w:pPr>
              <w:ind w:right="-334"/>
              <w:rPr>
                <w:rFonts w:ascii="Arial" w:hAnsi="Arial" w:cs="Arial"/>
                <w:sz w:val="20"/>
                <w:szCs w:val="20"/>
              </w:rPr>
            </w:pPr>
            <w:r w:rsidRPr="00551DB5">
              <w:rPr>
                <w:rFonts w:ascii="Arial" w:hAnsi="Arial" w:cs="Arial"/>
                <w:sz w:val="20"/>
                <w:szCs w:val="20"/>
              </w:rPr>
              <w:t>Alastair Leckie</w:t>
            </w:r>
          </w:p>
        </w:tc>
        <w:tc>
          <w:tcPr>
            <w:tcW w:w="4637" w:type="dxa"/>
            <w:shd w:val="clear" w:color="auto" w:fill="auto"/>
          </w:tcPr>
          <w:p w14:paraId="21EF6ED4" w14:textId="77777777" w:rsidR="00F3688D" w:rsidRPr="00551DB5" w:rsidRDefault="005574FC" w:rsidP="00551DB5">
            <w:pPr>
              <w:ind w:right="-334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F3688D" w:rsidRPr="00551DB5">
                <w:rPr>
                  <w:rStyle w:val="Hyperlink"/>
                  <w:rFonts w:ascii="Arial" w:hAnsi="Arial" w:cs="Arial"/>
                  <w:sz w:val="20"/>
                  <w:szCs w:val="20"/>
                </w:rPr>
                <w:t>alastair.leckie@nes.scot.nhs.uk</w:t>
              </w:r>
            </w:hyperlink>
          </w:p>
        </w:tc>
      </w:tr>
      <w:tr w:rsidR="00F3688D" w:rsidRPr="00551DB5" w14:paraId="103A7D0E" w14:textId="77777777" w:rsidTr="6F5C9A34">
        <w:trPr>
          <w:trHeight w:val="275"/>
        </w:trPr>
        <w:tc>
          <w:tcPr>
            <w:tcW w:w="2036" w:type="dxa"/>
            <w:shd w:val="clear" w:color="auto" w:fill="auto"/>
          </w:tcPr>
          <w:p w14:paraId="373F09E7" w14:textId="77777777" w:rsidR="00F3688D" w:rsidRPr="00551DB5" w:rsidRDefault="00F3688D" w:rsidP="00551DB5">
            <w:pPr>
              <w:ind w:right="-334"/>
              <w:rPr>
                <w:rFonts w:ascii="Arial" w:hAnsi="Arial" w:cs="Arial"/>
                <w:sz w:val="20"/>
                <w:szCs w:val="20"/>
              </w:rPr>
            </w:pPr>
            <w:r w:rsidRPr="00551DB5">
              <w:rPr>
                <w:rFonts w:ascii="Arial" w:hAnsi="Arial" w:cs="Arial"/>
                <w:sz w:val="20"/>
                <w:szCs w:val="20"/>
              </w:rPr>
              <w:t>West Region</w:t>
            </w:r>
          </w:p>
        </w:tc>
        <w:tc>
          <w:tcPr>
            <w:tcW w:w="2183" w:type="dxa"/>
            <w:shd w:val="clear" w:color="auto" w:fill="auto"/>
          </w:tcPr>
          <w:p w14:paraId="4D1C058B" w14:textId="77777777" w:rsidR="00F3688D" w:rsidRPr="00551DB5" w:rsidRDefault="00F3688D" w:rsidP="00551DB5">
            <w:pPr>
              <w:ind w:right="-334"/>
              <w:rPr>
                <w:rFonts w:ascii="Arial" w:hAnsi="Arial" w:cs="Arial"/>
                <w:sz w:val="20"/>
                <w:szCs w:val="20"/>
              </w:rPr>
            </w:pPr>
            <w:r w:rsidRPr="00551DB5">
              <w:rPr>
                <w:rFonts w:ascii="Arial" w:hAnsi="Arial" w:cs="Arial"/>
                <w:sz w:val="20"/>
                <w:szCs w:val="20"/>
              </w:rPr>
              <w:t>Andrea Caldwell</w:t>
            </w:r>
          </w:p>
        </w:tc>
        <w:tc>
          <w:tcPr>
            <w:tcW w:w="4637" w:type="dxa"/>
            <w:shd w:val="clear" w:color="auto" w:fill="auto"/>
          </w:tcPr>
          <w:p w14:paraId="6A84C51C" w14:textId="77777777" w:rsidR="00F3688D" w:rsidRPr="00551DB5" w:rsidRDefault="005574FC" w:rsidP="00551DB5">
            <w:pPr>
              <w:ind w:right="-334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F3688D" w:rsidRPr="00551DB5">
                <w:rPr>
                  <w:rStyle w:val="Hyperlink"/>
                  <w:rFonts w:ascii="Arial" w:hAnsi="Arial" w:cs="Arial"/>
                  <w:sz w:val="20"/>
                  <w:szCs w:val="20"/>
                </w:rPr>
                <w:t>andrea.caldwell@nes.scot.nhs.uk</w:t>
              </w:r>
            </w:hyperlink>
          </w:p>
        </w:tc>
      </w:tr>
    </w:tbl>
    <w:p w14:paraId="022728B8" w14:textId="77777777" w:rsidR="004B2A1D" w:rsidRDefault="004B2A1D" w:rsidP="00E42647"/>
    <w:p w14:paraId="4C8208F5" w14:textId="77777777" w:rsidR="002C1D48" w:rsidRPr="00470C5B" w:rsidRDefault="002C1D48" w:rsidP="002C1D48">
      <w:pPr>
        <w:ind w:right="-334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For Deanery Use:</w:t>
      </w:r>
    </w:p>
    <w:tbl>
      <w:tblPr>
        <w:tblW w:w="93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10"/>
        <w:gridCol w:w="6093"/>
      </w:tblGrid>
      <w:tr w:rsidR="002C1D48" w14:paraId="46B13D14" w14:textId="77777777" w:rsidTr="007F2577">
        <w:trPr>
          <w:trHeight w:val="294"/>
        </w:trPr>
        <w:tc>
          <w:tcPr>
            <w:tcW w:w="3210" w:type="dxa"/>
            <w:shd w:val="clear" w:color="auto" w:fill="auto"/>
          </w:tcPr>
          <w:p w14:paraId="57DCD6DE" w14:textId="77777777" w:rsidR="002C1D48" w:rsidRPr="007F2577" w:rsidRDefault="002C1D48" w:rsidP="002C1D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2577">
              <w:rPr>
                <w:rFonts w:ascii="Arial" w:hAnsi="Arial" w:cs="Arial"/>
                <w:b/>
                <w:sz w:val="20"/>
                <w:szCs w:val="20"/>
              </w:rPr>
              <w:t>Date received by Deanery</w:t>
            </w:r>
          </w:p>
        </w:tc>
        <w:tc>
          <w:tcPr>
            <w:tcW w:w="6093" w:type="dxa"/>
            <w:shd w:val="clear" w:color="auto" w:fill="auto"/>
          </w:tcPr>
          <w:p w14:paraId="077D3A8C" w14:textId="77777777" w:rsidR="002C1D48" w:rsidRDefault="002C1D48" w:rsidP="002C1D48"/>
        </w:tc>
      </w:tr>
    </w:tbl>
    <w:p w14:paraId="08FCC151" w14:textId="77777777" w:rsidR="002C1D48" w:rsidRDefault="002C1D48" w:rsidP="00E42647"/>
    <w:p w14:paraId="530768BA" w14:textId="77777777" w:rsidR="00947A78" w:rsidRPr="007F2577" w:rsidRDefault="00947A78" w:rsidP="00E42647">
      <w:pPr>
        <w:rPr>
          <w:color w:val="5B9BD5"/>
        </w:rPr>
      </w:pPr>
    </w:p>
    <w:sectPr w:rsidR="00947A78" w:rsidRPr="007F2577" w:rsidSect="00277407">
      <w:headerReference w:type="default" r:id="rId13"/>
      <w:footerReference w:type="default" r:id="rId14"/>
      <w:pgSz w:w="12240" w:h="15840"/>
      <w:pgMar w:top="851" w:right="1800" w:bottom="284" w:left="1800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6B490" w14:textId="77777777" w:rsidR="00FC65DF" w:rsidRDefault="00FC65DF">
      <w:r>
        <w:separator/>
      </w:r>
    </w:p>
  </w:endnote>
  <w:endnote w:type="continuationSeparator" w:id="0">
    <w:p w14:paraId="05212D52" w14:textId="77777777" w:rsidR="00FC65DF" w:rsidRDefault="00FC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6A6E6" w14:textId="77777777" w:rsidR="002B2BD7" w:rsidRPr="00FC65DF" w:rsidRDefault="002B2BD7">
    <w:pPr>
      <w:pStyle w:val="Footer"/>
      <w:rPr>
        <w:rFonts w:ascii="Calibri" w:hAnsi="Calibri"/>
        <w:sz w:val="20"/>
        <w:szCs w:val="20"/>
      </w:rPr>
    </w:pPr>
    <w:r w:rsidRPr="00FC65DF">
      <w:rPr>
        <w:rFonts w:ascii="Calibri" w:hAnsi="Calibri"/>
        <w:sz w:val="20"/>
        <w:szCs w:val="20"/>
      </w:rPr>
      <w:t xml:space="preserve">Form </w:t>
    </w:r>
    <w:proofErr w:type="spellStart"/>
    <w:r w:rsidRPr="00FC65DF">
      <w:rPr>
        <w:rFonts w:ascii="Calibri" w:hAnsi="Calibri"/>
        <w:sz w:val="20"/>
        <w:szCs w:val="20"/>
      </w:rPr>
      <w:t>B_Approved_March</w:t>
    </w:r>
    <w:proofErr w:type="spellEnd"/>
    <w:r w:rsidRPr="00FC65DF">
      <w:rPr>
        <w:rFonts w:ascii="Calibri" w:hAnsi="Calibri"/>
        <w:sz w:val="20"/>
        <w:szCs w:val="20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FAED0" w14:textId="77777777" w:rsidR="00FC65DF" w:rsidRDefault="00FC65DF">
      <w:r>
        <w:separator/>
      </w:r>
    </w:p>
  </w:footnote>
  <w:footnote w:type="continuationSeparator" w:id="0">
    <w:p w14:paraId="5FF88693" w14:textId="77777777" w:rsidR="00FC65DF" w:rsidRDefault="00FC6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B5301" w14:textId="61913936" w:rsidR="00823BC7" w:rsidRPr="00945A23" w:rsidRDefault="00823BC7" w:rsidP="00277407">
    <w:pPr>
      <w:pStyle w:val="Header"/>
      <w:rPr>
        <w:rFonts w:ascii="Arial" w:hAnsi="Arial" w:cs="Arial"/>
        <w:b/>
        <w:sz w:val="16"/>
        <w:szCs w:val="16"/>
      </w:rPr>
    </w:pPr>
    <w:r w:rsidRPr="00945A23">
      <w:rPr>
        <w:rFonts w:ascii="Arial" w:hAnsi="Arial" w:cs="Arial"/>
        <w:b/>
        <w:sz w:val="16"/>
        <w:szCs w:val="16"/>
      </w:rPr>
      <w:t>FORM B</w:t>
    </w:r>
    <w:r w:rsidR="00AA1273">
      <w:rPr>
        <w:rFonts w:ascii="Arial" w:hAnsi="Arial" w:cs="Arial"/>
        <w:b/>
        <w:sz w:val="16"/>
        <w:szCs w:val="16"/>
      </w:rPr>
      <w:t xml:space="preserve">                                             NHS EDUCATION FOR SCOTLAND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47"/>
    <w:rsid w:val="000306AD"/>
    <w:rsid w:val="00092F78"/>
    <w:rsid w:val="000E4F57"/>
    <w:rsid w:val="00163426"/>
    <w:rsid w:val="001741A4"/>
    <w:rsid w:val="001A7C72"/>
    <w:rsid w:val="001F3075"/>
    <w:rsid w:val="00204155"/>
    <w:rsid w:val="0021773B"/>
    <w:rsid w:val="0024294E"/>
    <w:rsid w:val="00277407"/>
    <w:rsid w:val="002B2BD7"/>
    <w:rsid w:val="002B3C88"/>
    <w:rsid w:val="002C1D48"/>
    <w:rsid w:val="0034225F"/>
    <w:rsid w:val="0036075B"/>
    <w:rsid w:val="00376B68"/>
    <w:rsid w:val="004153BB"/>
    <w:rsid w:val="00482879"/>
    <w:rsid w:val="004B2A1D"/>
    <w:rsid w:val="004E6FF5"/>
    <w:rsid w:val="00551DB5"/>
    <w:rsid w:val="005574FC"/>
    <w:rsid w:val="005B6EA6"/>
    <w:rsid w:val="006633DE"/>
    <w:rsid w:val="00672491"/>
    <w:rsid w:val="006F5677"/>
    <w:rsid w:val="007361C9"/>
    <w:rsid w:val="007F2577"/>
    <w:rsid w:val="00823BC7"/>
    <w:rsid w:val="008B75A9"/>
    <w:rsid w:val="00916F63"/>
    <w:rsid w:val="00945A23"/>
    <w:rsid w:val="00947A78"/>
    <w:rsid w:val="00954FAA"/>
    <w:rsid w:val="009A3909"/>
    <w:rsid w:val="00AA1273"/>
    <w:rsid w:val="00AA77DF"/>
    <w:rsid w:val="00AE64AE"/>
    <w:rsid w:val="00B93212"/>
    <w:rsid w:val="00BA5CED"/>
    <w:rsid w:val="00BA7E84"/>
    <w:rsid w:val="00BD59CB"/>
    <w:rsid w:val="00C01127"/>
    <w:rsid w:val="00C4171B"/>
    <w:rsid w:val="00C73FC4"/>
    <w:rsid w:val="00E42647"/>
    <w:rsid w:val="00EB1C05"/>
    <w:rsid w:val="00F3688D"/>
    <w:rsid w:val="00FC65DF"/>
    <w:rsid w:val="6F5C9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062A2A3A"/>
  <w15:chartTrackingRefBased/>
  <w15:docId w15:val="{63F83475-9ED0-49E6-81D4-40043F7F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42647"/>
    <w:rPr>
      <w:sz w:val="24"/>
      <w:szCs w:val="24"/>
      <w:lang w:val="en-GB" w:eastAsia="en-US"/>
    </w:rPr>
  </w:style>
  <w:style w:type="paragraph" w:styleId="Heading9">
    <w:name w:val="heading 9"/>
    <w:basedOn w:val="Normal"/>
    <w:next w:val="Normal"/>
    <w:qFormat/>
    <w:rsid w:val="00E42647"/>
    <w:pPr>
      <w:keepNext/>
      <w:spacing w:before="120" w:after="120"/>
      <w:jc w:val="center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hstopaddress">
    <w:name w:val="nhs_topaddress"/>
    <w:basedOn w:val="Normal"/>
    <w:rsid w:val="00E42647"/>
    <w:pPr>
      <w:tabs>
        <w:tab w:val="left" w:pos="993"/>
      </w:tabs>
    </w:pPr>
    <w:rPr>
      <w:kern w:val="16"/>
      <w:sz w:val="18"/>
      <w:szCs w:val="20"/>
    </w:rPr>
  </w:style>
  <w:style w:type="table" w:styleId="TableGrid">
    <w:name w:val="Table Grid"/>
    <w:basedOn w:val="TableNormal"/>
    <w:rsid w:val="002C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23B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BC7"/>
    <w:pPr>
      <w:tabs>
        <w:tab w:val="center" w:pos="4320"/>
        <w:tab w:val="right" w:pos="8640"/>
      </w:tabs>
    </w:pPr>
  </w:style>
  <w:style w:type="character" w:styleId="Hyperlink">
    <w:name w:val="Hyperlink"/>
    <w:rsid w:val="00F368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andrea.caldwell@nes.scot.nhs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astair.leckie@nes.scot.nhs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oy.miller@nhs.net" TargetMode="External"/><Relationship Id="rId4" Type="http://schemas.openxmlformats.org/officeDocument/2006/relationships/styles" Target="styles.xml"/><Relationship Id="rId9" Type="http://schemas.openxmlformats.org/officeDocument/2006/relationships/hyperlink" Target="mailto:c.j.macewen@dundee.ac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49f3f6-b7db-40ce-a15f-c10d2fdae267">
      <UserInfo>
        <DisplayName>Moya Kelly</DisplayName>
        <AccountId>59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D8D79703D9146AFABFD88614351FD" ma:contentTypeVersion="9" ma:contentTypeDescription="Create a new document." ma:contentTypeScope="" ma:versionID="82718283e8f593cd9851d736800f41d0">
  <xsd:schema xmlns:xsd="http://www.w3.org/2001/XMLSchema" xmlns:xs="http://www.w3.org/2001/XMLSchema" xmlns:p="http://schemas.microsoft.com/office/2006/metadata/properties" xmlns:ns2="5549f3f6-b7db-40ce-a15f-c10d2fdae267" xmlns:ns3="913d2a98-aed2-4a1d-a8f5-8df05cad87cc" xmlns:ns4="e77ad3f7-2500-4727-bf87-5e57447ff482" targetNamespace="http://schemas.microsoft.com/office/2006/metadata/properties" ma:root="true" ma:fieldsID="25f8206f53aa824c0c94428606f8ea1b" ns2:_="" ns3:_="" ns4:_="">
    <xsd:import namespace="5549f3f6-b7db-40ce-a15f-c10d2fdae267"/>
    <xsd:import namespace="913d2a98-aed2-4a1d-a8f5-8df05cad87cc"/>
    <xsd:import namespace="e77ad3f7-2500-4727-bf87-5e57447ff4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d2a98-aed2-4a1d-a8f5-8df05cad87cc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ad3f7-2500-4727-bf87-5e57447ff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F296AB-5C0E-4DCD-920C-0FEFEB274449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e77ad3f7-2500-4727-bf87-5e57447ff482"/>
    <ds:schemaRef ds:uri="913d2a98-aed2-4a1d-a8f5-8df05cad87cc"/>
    <ds:schemaRef ds:uri="5549f3f6-b7db-40ce-a15f-c10d2fdae26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BF91D9-40EA-434C-99B8-2BFD3A13DD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CC972E-675A-440B-B150-5627744F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9f3f6-b7db-40ce-a15f-c10d2fdae267"/>
    <ds:schemaRef ds:uri="913d2a98-aed2-4a1d-a8f5-8df05cad87cc"/>
    <ds:schemaRef ds:uri="e77ad3f7-2500-4727-bf87-5e57447ff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DIRECTORATE APPROVAL FOR FLEXIBLE TRAINING APPLICATION</vt:lpstr>
    </vt:vector>
  </TitlesOfParts>
  <Company>NES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DIRECTORATE APPROVAL FOR FLEXIBLE TRAINING APPLICATION</dc:title>
  <dc:subject/>
  <dc:creator>Elainer</dc:creator>
  <cp:keywords/>
  <cp:lastModifiedBy>Rosie Baillie</cp:lastModifiedBy>
  <cp:revision>2</cp:revision>
  <dcterms:created xsi:type="dcterms:W3CDTF">2017-09-01T15:06:00Z</dcterms:created>
  <dcterms:modified xsi:type="dcterms:W3CDTF">2017-09-01T15:06:00Z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0x010100262D8D79703D9146AFABFD88614351FD</vt:lpwstr>
  </property>
</Properties>
</file>